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86" w:rsidRDefault="00E95886" w:rsidP="00383482"/>
    <w:p w:rsidR="00CE505B" w:rsidRDefault="00CE505B" w:rsidP="00383482"/>
    <w:p w:rsidR="00351F43" w:rsidRDefault="00351F43" w:rsidP="00383482">
      <w:r>
        <w:rPr>
          <w:noProof/>
          <w:lang w:eastAsia="sk-SK"/>
        </w:rPr>
        <w:drawing>
          <wp:anchor distT="0" distB="0" distL="114300" distR="114300" simplePos="0" relativeHeight="251698176" behindDoc="0" locked="0" layoutInCell="1" allowOverlap="1" wp14:anchorId="65AA7456" wp14:editId="573DFD54">
            <wp:simplePos x="0" y="0"/>
            <wp:positionH relativeFrom="margin">
              <wp:posOffset>967105</wp:posOffset>
            </wp:positionH>
            <wp:positionV relativeFrom="paragraph">
              <wp:posOffset>-661341</wp:posOffset>
            </wp:positionV>
            <wp:extent cx="4161877" cy="1066800"/>
            <wp:effectExtent l="0" t="0" r="0" b="0"/>
            <wp:wrapNone/>
            <wp:docPr id="1" name="Obrázok 1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90" w:rsidRDefault="006C7A90" w:rsidP="00351F43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A63774" w:rsidRDefault="00A63774" w:rsidP="006C7A90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6C7A90" w:rsidRDefault="00351F43" w:rsidP="006C7A90">
      <w:pPr>
        <w:pStyle w:val="Bezriadkovania"/>
        <w:jc w:val="center"/>
        <w:rPr>
          <w:color w:val="595959" w:themeColor="text1" w:themeTint="A6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351F43" w:rsidP="006C7A90">
      <w:pPr>
        <w:pStyle w:val="Bezriadkovania"/>
        <w:jc w:val="center"/>
        <w:rPr>
          <w:color w:val="595959" w:themeColor="text1" w:themeTint="A6"/>
        </w:rPr>
      </w:pPr>
      <w:bookmarkStart w:id="0" w:name="_Hlk487103475"/>
    </w:p>
    <w:p w:rsidR="00A63774" w:rsidRPr="006C7A90" w:rsidRDefault="00A63774" w:rsidP="006C7A90">
      <w:pPr>
        <w:pStyle w:val="Bezriadkovania"/>
        <w:jc w:val="center"/>
        <w:rPr>
          <w:color w:val="595959" w:themeColor="text1" w:themeTint="A6"/>
        </w:rPr>
      </w:pPr>
    </w:p>
    <w:p w:rsidR="00351F43" w:rsidRDefault="0051407C" w:rsidP="00127C90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</w:t>
      </w:r>
      <w:r w:rsidR="00BC7E00">
        <w:rPr>
          <w:rFonts w:ascii="Georgia" w:hAnsi="Georgia"/>
          <w:b/>
          <w:i/>
          <w:color w:val="806000" w:themeColor="accent4" w:themeShade="80"/>
          <w:sz w:val="28"/>
          <w:szCs w:val="28"/>
        </w:rPr>
        <w:t>večerné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menu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1F67CC" w:rsidRPr="00FF0DA5" w:rsidRDefault="001F67CC" w:rsidP="00351F43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351F43" w:rsidRDefault="00351F43" w:rsidP="000B4A63">
      <w:pPr>
        <w:pStyle w:val="Bezriadkovania"/>
        <w:rPr>
          <w:rFonts w:ascii="Georgia" w:hAnsi="Georgia"/>
        </w:rPr>
      </w:pPr>
    </w:p>
    <w:p w:rsidR="00A63774" w:rsidRDefault="00A63774" w:rsidP="000B4A63">
      <w:pPr>
        <w:pStyle w:val="Bezriadkovania"/>
        <w:rPr>
          <w:rFonts w:ascii="Georgia" w:hAnsi="Georgia"/>
        </w:rPr>
      </w:pPr>
    </w:p>
    <w:p w:rsidR="006C7A90" w:rsidRPr="0057415E" w:rsidRDefault="006C7A90" w:rsidP="000B4A63">
      <w:pPr>
        <w:pStyle w:val="Bezriadkovania"/>
        <w:rPr>
          <w:rFonts w:ascii="Georgia" w:hAnsi="Georgia"/>
        </w:rPr>
      </w:pPr>
    </w:p>
    <w:p w:rsidR="007329FD" w:rsidRPr="000B4A63" w:rsidRDefault="001F67CC" w:rsidP="00A63774">
      <w:pPr>
        <w:pStyle w:val="Bezriadkovania"/>
        <w:numPr>
          <w:ilvl w:val="0"/>
          <w:numId w:val="12"/>
        </w:numPr>
        <w:rPr>
          <w:rFonts w:ascii="Georgia" w:hAnsi="Georgia"/>
          <w:i/>
          <w:color w:val="000000" w:themeColor="text1"/>
          <w:sz w:val="28"/>
          <w:szCs w:val="28"/>
        </w:rPr>
      </w:pPr>
      <w:r w:rsidRPr="000B4A63">
        <w:rPr>
          <w:rFonts w:ascii="Georgia" w:hAnsi="Georgia"/>
          <w:i/>
          <w:color w:val="000000" w:themeColor="text1"/>
          <w:sz w:val="28"/>
          <w:szCs w:val="28"/>
        </w:rPr>
        <w:t>Kurac</w:t>
      </w:r>
      <w:r w:rsidR="00A63774">
        <w:rPr>
          <w:rFonts w:ascii="Georgia" w:hAnsi="Georgia"/>
          <w:i/>
          <w:color w:val="000000" w:themeColor="text1"/>
          <w:sz w:val="28"/>
          <w:szCs w:val="28"/>
        </w:rPr>
        <w:t xml:space="preserve">í </w:t>
      </w:r>
      <w:proofErr w:type="spellStart"/>
      <w:r w:rsidR="00A63774">
        <w:rPr>
          <w:rFonts w:ascii="Georgia" w:hAnsi="Georgia"/>
          <w:i/>
          <w:color w:val="000000" w:themeColor="text1"/>
          <w:sz w:val="28"/>
          <w:szCs w:val="28"/>
        </w:rPr>
        <w:t>steak</w:t>
      </w:r>
      <w:proofErr w:type="spellEnd"/>
      <w:r w:rsidR="00A63774">
        <w:rPr>
          <w:rFonts w:ascii="Georgia" w:hAnsi="Georgia"/>
          <w:i/>
          <w:color w:val="000000" w:themeColor="text1"/>
          <w:sz w:val="28"/>
          <w:szCs w:val="28"/>
        </w:rPr>
        <w:t xml:space="preserve"> so syrovou omáčkou a pareným </w:t>
      </w:r>
      <w:proofErr w:type="spellStart"/>
      <w:r w:rsidR="00A63774">
        <w:rPr>
          <w:rFonts w:ascii="Georgia" w:hAnsi="Georgia"/>
          <w:i/>
          <w:color w:val="000000" w:themeColor="text1"/>
          <w:sz w:val="28"/>
          <w:szCs w:val="28"/>
        </w:rPr>
        <w:t>kuskusom</w:t>
      </w:r>
      <w:proofErr w:type="spellEnd"/>
      <w:r w:rsidR="00A63774">
        <w:rPr>
          <w:rFonts w:ascii="Georgia" w:hAnsi="Georgia"/>
          <w:i/>
          <w:color w:val="000000" w:themeColor="text1"/>
          <w:sz w:val="28"/>
          <w:szCs w:val="28"/>
        </w:rPr>
        <w:t xml:space="preserve"> </w:t>
      </w:r>
      <w:r w:rsidR="00CB1A79" w:rsidRPr="000B4A63">
        <w:rPr>
          <w:rFonts w:ascii="Georgia" w:hAnsi="Georgia"/>
          <w:i/>
          <w:color w:val="000000" w:themeColor="text1"/>
          <w:sz w:val="28"/>
          <w:szCs w:val="28"/>
        </w:rPr>
        <w:t xml:space="preserve"> </w:t>
      </w:r>
      <w:r w:rsidR="00A41613" w:rsidRPr="000B4A63">
        <w:rPr>
          <w:rFonts w:ascii="Georgia" w:hAnsi="Georgia"/>
          <w:i/>
          <w:color w:val="000000" w:themeColor="text1"/>
          <w:sz w:val="28"/>
          <w:szCs w:val="28"/>
        </w:rPr>
        <w:t>(</w:t>
      </w:r>
      <w:r w:rsidR="00EB7F42" w:rsidRPr="000B4A63">
        <w:rPr>
          <w:rFonts w:ascii="Georgia" w:hAnsi="Georgia"/>
          <w:i/>
          <w:color w:val="000000" w:themeColor="text1"/>
          <w:sz w:val="28"/>
          <w:szCs w:val="28"/>
        </w:rPr>
        <w:t>1</w:t>
      </w:r>
      <w:r w:rsidR="00A63774">
        <w:rPr>
          <w:rFonts w:ascii="Georgia" w:hAnsi="Georgia"/>
          <w:i/>
          <w:color w:val="000000" w:themeColor="text1"/>
          <w:sz w:val="28"/>
          <w:szCs w:val="28"/>
        </w:rPr>
        <w:t>,3,7,9</w:t>
      </w:r>
      <w:r w:rsidR="00A41613" w:rsidRPr="000B4A63">
        <w:rPr>
          <w:rFonts w:ascii="Georgia" w:hAnsi="Georgia"/>
          <w:i/>
          <w:color w:val="000000" w:themeColor="text1"/>
          <w:sz w:val="28"/>
          <w:szCs w:val="28"/>
        </w:rPr>
        <w:t>)</w:t>
      </w:r>
    </w:p>
    <w:p w:rsidR="004F5330" w:rsidRDefault="004F5330" w:rsidP="004F5330">
      <w:pPr>
        <w:pStyle w:val="Bezriadkovania"/>
        <w:ind w:left="768"/>
        <w:rPr>
          <w:rFonts w:ascii="Georgia" w:hAnsi="Georgia"/>
          <w:i/>
          <w:color w:val="000000" w:themeColor="text1"/>
          <w:sz w:val="18"/>
          <w:szCs w:val="18"/>
        </w:rPr>
      </w:pPr>
      <w:r>
        <w:rPr>
          <w:rFonts w:ascii="Georgia" w:hAnsi="Georgia"/>
          <w:i/>
          <w:color w:val="000000" w:themeColor="text1"/>
          <w:sz w:val="18"/>
          <w:szCs w:val="18"/>
        </w:rPr>
        <w:t xml:space="preserve">                                   </w:t>
      </w:r>
    </w:p>
    <w:p w:rsidR="00A63774" w:rsidRPr="004F5330" w:rsidRDefault="00A63774" w:rsidP="004F5330">
      <w:pPr>
        <w:pStyle w:val="Bezriadkovania"/>
        <w:ind w:left="768"/>
        <w:rPr>
          <w:rFonts w:ascii="Georgia" w:hAnsi="Georgia"/>
          <w:i/>
          <w:color w:val="000000" w:themeColor="text1"/>
          <w:sz w:val="18"/>
          <w:szCs w:val="18"/>
        </w:rPr>
      </w:pPr>
    </w:p>
    <w:p w:rsidR="00A63774" w:rsidRDefault="004F5330" w:rsidP="00A63774">
      <w:pPr>
        <w:pStyle w:val="Bezriadkovania"/>
        <w:numPr>
          <w:ilvl w:val="0"/>
          <w:numId w:val="12"/>
        </w:numPr>
        <w:rPr>
          <w:rFonts w:ascii="Georgia" w:hAnsi="Georgia"/>
          <w:i/>
          <w:color w:val="000000" w:themeColor="text1"/>
          <w:sz w:val="28"/>
          <w:szCs w:val="28"/>
        </w:rPr>
      </w:pPr>
      <w:r>
        <w:rPr>
          <w:rFonts w:ascii="Georgia" w:hAnsi="Georgia"/>
          <w:i/>
          <w:color w:val="000000" w:themeColor="text1"/>
          <w:sz w:val="28"/>
          <w:szCs w:val="28"/>
        </w:rPr>
        <w:t>Š</w:t>
      </w:r>
      <w:r w:rsidR="00A63774">
        <w:rPr>
          <w:rFonts w:ascii="Georgia" w:hAnsi="Georgia"/>
          <w:i/>
          <w:color w:val="000000" w:themeColor="text1"/>
          <w:sz w:val="28"/>
          <w:szCs w:val="28"/>
        </w:rPr>
        <w:t xml:space="preserve">pagety s domácim </w:t>
      </w:r>
      <w:proofErr w:type="spellStart"/>
      <w:r w:rsidR="00A63774">
        <w:rPr>
          <w:rFonts w:ascii="Georgia" w:hAnsi="Georgia"/>
          <w:i/>
          <w:color w:val="000000" w:themeColor="text1"/>
          <w:sz w:val="28"/>
          <w:szCs w:val="28"/>
        </w:rPr>
        <w:t>pestom</w:t>
      </w:r>
      <w:proofErr w:type="spellEnd"/>
      <w:r w:rsidR="00A63774">
        <w:rPr>
          <w:rFonts w:ascii="Georgia" w:hAnsi="Georgia"/>
          <w:i/>
          <w:color w:val="000000" w:themeColor="text1"/>
          <w:sz w:val="28"/>
          <w:szCs w:val="28"/>
        </w:rPr>
        <w:t>, </w:t>
      </w:r>
      <w:proofErr w:type="spellStart"/>
      <w:r w:rsidR="00A63774">
        <w:rPr>
          <w:rFonts w:ascii="Georgia" w:hAnsi="Georgia"/>
          <w:i/>
          <w:color w:val="000000" w:themeColor="text1"/>
          <w:sz w:val="28"/>
          <w:szCs w:val="28"/>
        </w:rPr>
        <w:t>cherry</w:t>
      </w:r>
      <w:proofErr w:type="spellEnd"/>
      <w:r w:rsidR="00A63774">
        <w:rPr>
          <w:rFonts w:ascii="Georgia" w:hAnsi="Georgia"/>
          <w:i/>
          <w:color w:val="000000" w:themeColor="text1"/>
          <w:sz w:val="28"/>
          <w:szCs w:val="28"/>
        </w:rPr>
        <w:t xml:space="preserve"> paradajkami </w:t>
      </w:r>
    </w:p>
    <w:p w:rsidR="002F4C56" w:rsidRPr="000B4A63" w:rsidRDefault="00A63774" w:rsidP="00A63774">
      <w:pPr>
        <w:pStyle w:val="Bezriadkovania"/>
        <w:ind w:left="360"/>
        <w:rPr>
          <w:rFonts w:ascii="Georgia" w:hAnsi="Georgia"/>
          <w:i/>
          <w:color w:val="000000" w:themeColor="text1"/>
          <w:sz w:val="28"/>
          <w:szCs w:val="28"/>
        </w:rPr>
      </w:pPr>
      <w:r w:rsidRPr="000B4A63">
        <w:rPr>
          <w:rFonts w:ascii="Georgia" w:hAnsi="Georgia"/>
          <w:i/>
          <w:noProof/>
          <w:color w:val="806000" w:themeColor="accent4" w:themeShade="8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F73059" wp14:editId="1A067889">
                <wp:simplePos x="0" y="0"/>
                <wp:positionH relativeFrom="column">
                  <wp:posOffset>4118610</wp:posOffset>
                </wp:positionH>
                <wp:positionV relativeFrom="paragraph">
                  <wp:posOffset>155575</wp:posOffset>
                </wp:positionV>
                <wp:extent cx="1371600" cy="678180"/>
                <wp:effectExtent l="0" t="0" r="0" b="762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78180"/>
                        </a:xfrm>
                        <a:prstGeom prst="ellipse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B67DFE" id="Oval 13" o:spid="_x0000_s1026" style="position:absolute;margin-left:324.3pt;margin-top:12.25pt;width:108pt;height:5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" fillcolor="#963" stroked="f" strokeweight="1pt">
                <v:stroke joinstyle="miter"/>
              </v:oval>
            </w:pict>
          </mc:Fallback>
        </mc:AlternateContent>
      </w:r>
      <w:r>
        <w:rPr>
          <w:rFonts w:ascii="Georgia" w:hAnsi="Georgia"/>
          <w:i/>
          <w:color w:val="000000" w:themeColor="text1"/>
          <w:sz w:val="28"/>
          <w:szCs w:val="28"/>
        </w:rPr>
        <w:t xml:space="preserve">    a strúhaným parmezánom</w:t>
      </w:r>
      <w:r w:rsidR="001F67CC" w:rsidRPr="000B4A63">
        <w:rPr>
          <w:rFonts w:ascii="Georgia" w:hAnsi="Georgia"/>
          <w:i/>
          <w:color w:val="000000" w:themeColor="text1"/>
          <w:sz w:val="28"/>
          <w:szCs w:val="28"/>
        </w:rPr>
        <w:t xml:space="preserve"> (1,3,7</w:t>
      </w:r>
      <w:r>
        <w:rPr>
          <w:rFonts w:ascii="Georgia" w:hAnsi="Georgia"/>
          <w:i/>
          <w:color w:val="000000" w:themeColor="text1"/>
          <w:sz w:val="28"/>
          <w:szCs w:val="28"/>
        </w:rPr>
        <w:t>,8</w:t>
      </w:r>
      <w:r w:rsidR="001F67CC" w:rsidRPr="000B4A63">
        <w:rPr>
          <w:rFonts w:ascii="Georgia" w:hAnsi="Georgia"/>
          <w:i/>
          <w:color w:val="000000" w:themeColor="text1"/>
          <w:sz w:val="28"/>
          <w:szCs w:val="28"/>
        </w:rPr>
        <w:t>)</w:t>
      </w:r>
    </w:p>
    <w:p w:rsidR="00EA6756" w:rsidRDefault="00A63774" w:rsidP="004F5330">
      <w:pPr>
        <w:pStyle w:val="Bezriadkovania"/>
        <w:rPr>
          <w:rFonts w:ascii="Georgia" w:hAnsi="Georgia"/>
          <w:i/>
          <w:sz w:val="18"/>
          <w:szCs w:val="18"/>
        </w:rPr>
      </w:pPr>
      <w:r w:rsidRPr="000B4A63">
        <w:rPr>
          <w:rFonts w:ascii="Georgia" w:hAnsi="Georgia"/>
          <w:i/>
          <w:noProof/>
          <w:color w:val="806000" w:themeColor="accent4" w:themeShade="8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EC2575" wp14:editId="2765BC57">
                <wp:simplePos x="0" y="0"/>
                <wp:positionH relativeFrom="column">
                  <wp:posOffset>4293870</wp:posOffset>
                </wp:positionH>
                <wp:positionV relativeFrom="paragraph">
                  <wp:posOffset>67945</wp:posOffset>
                </wp:positionV>
                <wp:extent cx="1059180" cy="66294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4A63" w:rsidRPr="00A63774" w:rsidRDefault="000B4A63" w:rsidP="000B4A63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A63774">
                              <w:rPr>
                                <w:rFonts w:ascii="Georgia" w:hAnsi="Georgia"/>
                                <w:b/>
                                <w:i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Menu 1 a 2:</w:t>
                            </w:r>
                          </w:p>
                          <w:p w:rsidR="00351F43" w:rsidRPr="000B4A63" w:rsidRDefault="001F67CC" w:rsidP="000B4A63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i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A63">
                              <w:rPr>
                                <w:rFonts w:ascii="Georgia" w:hAnsi="Georgia"/>
                                <w:b/>
                                <w:i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63774">
                              <w:rPr>
                                <w:rFonts w:ascii="Georgia" w:hAnsi="Georgia"/>
                                <w:b/>
                                <w:i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6</w:t>
                            </w:r>
                            <w:r w:rsidR="00351F43" w:rsidRPr="008F280D">
                              <w:rPr>
                                <w:rFonts w:ascii="Georgia" w:hAnsi="Georgia"/>
                                <w:b/>
                                <w:i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:rsidR="000B4A63" w:rsidRDefault="000B4A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C257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8.1pt;margin-top:5.35pt;width:83.4pt;height:52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" filled="f" stroked="f" strokeweight=".5pt">
                <v:textbox>
                  <w:txbxContent>
                    <w:p w:rsidR="000B4A63" w:rsidRPr="00A63774" w:rsidRDefault="000B4A63" w:rsidP="000B4A63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A63774">
                        <w:rPr>
                          <w:rFonts w:ascii="Georgia" w:hAnsi="Georgia"/>
                          <w:b/>
                          <w:i/>
                          <w:color w:val="F2F2F2" w:themeColor="background1" w:themeShade="F2"/>
                          <w:sz w:val="20"/>
                          <w:szCs w:val="20"/>
                        </w:rPr>
                        <w:t>Menu 1 a 2:</w:t>
                      </w:r>
                    </w:p>
                    <w:p w:rsidR="00351F43" w:rsidRPr="000B4A63" w:rsidRDefault="001F67CC" w:rsidP="000B4A63">
                      <w:pPr>
                        <w:spacing w:after="0"/>
                        <w:rPr>
                          <w:rFonts w:ascii="Georgia" w:hAnsi="Georgia"/>
                          <w:b/>
                          <w:i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F2F2F2" w:themeColor="background1" w:themeShade="F2"/>
                          <w:sz w:val="28"/>
                          <w:szCs w:val="28"/>
                        </w:rPr>
                        <w:t xml:space="preserve"> </w:t>
                      </w:r>
                      <w:r w:rsidR="000B4A63">
                        <w:rPr>
                          <w:rFonts w:ascii="Georgia" w:hAnsi="Georgia"/>
                          <w:b/>
                          <w:i/>
                          <w:color w:val="F2F2F2" w:themeColor="background1" w:themeShade="F2"/>
                          <w:sz w:val="28"/>
                          <w:szCs w:val="28"/>
                        </w:rPr>
                        <w:t xml:space="preserve">  </w:t>
                      </w:r>
                      <w:r w:rsidR="00A63774">
                        <w:rPr>
                          <w:rFonts w:ascii="Georgia" w:hAnsi="Georgia"/>
                          <w:b/>
                          <w:i/>
                          <w:color w:val="F2F2F2" w:themeColor="background1" w:themeShade="F2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Georgia" w:hAnsi="Georgia"/>
                          <w:b/>
                          <w:i/>
                          <w:color w:val="F2F2F2" w:themeColor="background1" w:themeShade="F2"/>
                          <w:sz w:val="28"/>
                          <w:szCs w:val="28"/>
                        </w:rPr>
                        <w:t>6</w:t>
                      </w:r>
                      <w:r w:rsidR="00351F43" w:rsidRPr="008F280D">
                        <w:rPr>
                          <w:rFonts w:ascii="Georgia" w:hAnsi="Georgia"/>
                          <w:b/>
                          <w:i/>
                          <w:color w:val="F2F2F2" w:themeColor="background1" w:themeShade="F2"/>
                          <w:sz w:val="28"/>
                          <w:szCs w:val="28"/>
                        </w:rPr>
                        <w:t xml:space="preserve"> €</w:t>
                      </w:r>
                    </w:p>
                    <w:p w:rsidR="000B4A63" w:rsidRDefault="000B4A63"/>
                  </w:txbxContent>
                </v:textbox>
              </v:shape>
            </w:pict>
          </mc:Fallback>
        </mc:AlternateContent>
      </w:r>
    </w:p>
    <w:p w:rsidR="00A63774" w:rsidRDefault="00A63774" w:rsidP="004F5330">
      <w:pPr>
        <w:pStyle w:val="Bezriadkovania"/>
        <w:rPr>
          <w:rFonts w:ascii="Georgia" w:hAnsi="Georgia"/>
          <w:i/>
          <w:sz w:val="18"/>
          <w:szCs w:val="18"/>
        </w:rPr>
      </w:pPr>
    </w:p>
    <w:p w:rsidR="00A63774" w:rsidRDefault="00A63774" w:rsidP="004F5330">
      <w:pPr>
        <w:pStyle w:val="Bezriadkovania"/>
        <w:rPr>
          <w:rFonts w:ascii="Georgia" w:hAnsi="Georgia"/>
          <w:i/>
          <w:sz w:val="18"/>
          <w:szCs w:val="18"/>
        </w:rPr>
      </w:pPr>
    </w:p>
    <w:p w:rsidR="00A63774" w:rsidRDefault="00A63774" w:rsidP="004F5330">
      <w:pPr>
        <w:pStyle w:val="Bezriadkovania"/>
        <w:rPr>
          <w:rFonts w:ascii="Georgia" w:hAnsi="Georgia"/>
          <w:i/>
          <w:sz w:val="18"/>
          <w:szCs w:val="18"/>
        </w:rPr>
      </w:pPr>
    </w:p>
    <w:p w:rsidR="00A63774" w:rsidRPr="004F5330" w:rsidRDefault="00A63774" w:rsidP="004F5330">
      <w:pPr>
        <w:pStyle w:val="Bezriadkovania"/>
        <w:rPr>
          <w:rFonts w:ascii="Georgia" w:hAnsi="Georgia"/>
          <w:i/>
          <w:sz w:val="18"/>
          <w:szCs w:val="18"/>
        </w:rPr>
      </w:pPr>
    </w:p>
    <w:p w:rsidR="00BA32D8" w:rsidRDefault="00BA32D8" w:rsidP="000B4A63">
      <w:pPr>
        <w:pStyle w:val="Bezriadkovania"/>
        <w:jc w:val="center"/>
        <w:rPr>
          <w:rFonts w:ascii="Georgia" w:hAnsi="Georgia"/>
          <w:i/>
          <w:sz w:val="28"/>
          <w:szCs w:val="28"/>
        </w:rPr>
      </w:pPr>
    </w:p>
    <w:p w:rsidR="00A63774" w:rsidRPr="000B4A63" w:rsidRDefault="00A63774" w:rsidP="000B4A63">
      <w:pPr>
        <w:pStyle w:val="Bezriadkovania"/>
        <w:jc w:val="center"/>
        <w:rPr>
          <w:rFonts w:ascii="Georgia" w:hAnsi="Georgia"/>
          <w:i/>
          <w:sz w:val="28"/>
          <w:szCs w:val="28"/>
        </w:rPr>
      </w:pPr>
    </w:p>
    <w:p w:rsidR="00BA32D8" w:rsidRPr="000B4A63" w:rsidRDefault="00A63774" w:rsidP="00A63774">
      <w:pPr>
        <w:pStyle w:val="Bezriadkovania"/>
        <w:numPr>
          <w:ilvl w:val="0"/>
          <w:numId w:val="12"/>
        </w:num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Pečené rebrá s opekanými zemiakmi a sedliackym obložením (7) </w:t>
      </w:r>
    </w:p>
    <w:p w:rsidR="004F5330" w:rsidRDefault="004F5330" w:rsidP="004F5330">
      <w:pPr>
        <w:pStyle w:val="Bezriadkovania"/>
        <w:ind w:left="360"/>
        <w:rPr>
          <w:rFonts w:ascii="Georgia" w:hAnsi="Georgia"/>
          <w:i/>
          <w:color w:val="000000" w:themeColor="text1"/>
          <w:sz w:val="18"/>
          <w:szCs w:val="18"/>
        </w:rPr>
      </w:pPr>
      <w:r>
        <w:rPr>
          <w:rFonts w:ascii="Georgia" w:hAnsi="Georgia"/>
          <w:i/>
          <w:color w:val="000000" w:themeColor="text1"/>
          <w:sz w:val="18"/>
          <w:szCs w:val="18"/>
        </w:rPr>
        <w:t xml:space="preserve">                         </w:t>
      </w:r>
    </w:p>
    <w:p w:rsidR="000B4A63" w:rsidRPr="000B4A63" w:rsidRDefault="000B4A63" w:rsidP="000B4A63">
      <w:pPr>
        <w:pStyle w:val="Bezriadkovania"/>
        <w:ind w:left="768"/>
        <w:jc w:val="center"/>
        <w:rPr>
          <w:rFonts w:ascii="Georgia" w:hAnsi="Georgia"/>
          <w:i/>
          <w:sz w:val="28"/>
          <w:szCs w:val="28"/>
        </w:rPr>
      </w:pPr>
    </w:p>
    <w:p w:rsidR="001F67CC" w:rsidRPr="00A63774" w:rsidRDefault="00A63774" w:rsidP="00A63774">
      <w:pPr>
        <w:pStyle w:val="Bezriadkovania"/>
        <w:numPr>
          <w:ilvl w:val="0"/>
          <w:numId w:val="12"/>
        </w:numPr>
        <w:spacing w:line="360" w:lineRule="auto"/>
        <w:ind w:left="709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Listový šalát s pomarančom a francúzskym dresingom servírovaný grilovaným lososom so zázvorom (4</w:t>
      </w:r>
      <w:r w:rsidR="001F67CC" w:rsidRPr="00A63774">
        <w:rPr>
          <w:rFonts w:ascii="Georgia" w:hAnsi="Georgia"/>
          <w:i/>
          <w:sz w:val="28"/>
          <w:szCs w:val="28"/>
        </w:rPr>
        <w:t>,7)</w:t>
      </w:r>
    </w:p>
    <w:p w:rsidR="00D43A21" w:rsidRDefault="00D43A21" w:rsidP="00D43A21">
      <w:pPr>
        <w:pStyle w:val="Bezriadkovania"/>
        <w:rPr>
          <w:rFonts w:ascii="Georgia" w:hAnsi="Georgia"/>
          <w:i/>
          <w:color w:val="000000" w:themeColor="text1"/>
          <w:sz w:val="18"/>
          <w:szCs w:val="18"/>
        </w:rPr>
      </w:pPr>
      <w:r>
        <w:rPr>
          <w:rFonts w:ascii="Georgia" w:hAnsi="Georgia"/>
          <w:i/>
          <w:color w:val="000000" w:themeColor="text1"/>
          <w:sz w:val="18"/>
          <w:szCs w:val="18"/>
        </w:rPr>
        <w:t xml:space="preserve">                             </w:t>
      </w:r>
    </w:p>
    <w:p w:rsidR="009959C2" w:rsidRPr="00D43A21" w:rsidRDefault="00A63774" w:rsidP="00D43A21">
      <w:pPr>
        <w:pStyle w:val="Bezriadkovania"/>
        <w:ind w:left="360"/>
        <w:rPr>
          <w:rFonts w:ascii="Georgia" w:hAnsi="Georgia"/>
          <w:sz w:val="18"/>
          <w:szCs w:val="18"/>
        </w:rPr>
      </w:pPr>
      <w:r w:rsidRPr="000B4A63">
        <w:rPr>
          <w:rFonts w:ascii="Georgia" w:hAnsi="Georgia"/>
          <w:i/>
          <w:noProof/>
          <w:color w:val="806000" w:themeColor="accent4" w:themeShade="8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2FDA6C" wp14:editId="3DDB3D8C">
                <wp:simplePos x="0" y="0"/>
                <wp:positionH relativeFrom="column">
                  <wp:posOffset>3493770</wp:posOffset>
                </wp:positionH>
                <wp:positionV relativeFrom="paragraph">
                  <wp:posOffset>27305</wp:posOffset>
                </wp:positionV>
                <wp:extent cx="1402080" cy="655320"/>
                <wp:effectExtent l="0" t="0" r="7620" b="0"/>
                <wp:wrapNone/>
                <wp:docPr id="2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655320"/>
                        </a:xfrm>
                        <a:prstGeom prst="ellipse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FB3C9C" id="Oval 13" o:spid="_x0000_s1026" style="position:absolute;margin-left:275.1pt;margin-top:2.15pt;width:110.4pt;height:5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" fillcolor="#963" stroked="f" strokeweight="1pt">
                <v:stroke joinstyle="miter"/>
              </v:oval>
            </w:pict>
          </mc:Fallback>
        </mc:AlternateContent>
      </w:r>
    </w:p>
    <w:p w:rsidR="000B4A63" w:rsidRPr="000B4A63" w:rsidRDefault="00A63774" w:rsidP="000B4A63">
      <w:pPr>
        <w:pStyle w:val="Bezriadkovania"/>
        <w:ind w:left="360"/>
        <w:jc w:val="center"/>
        <w:rPr>
          <w:rFonts w:ascii="Georgia" w:hAnsi="Georgia"/>
          <w:sz w:val="32"/>
          <w:szCs w:val="32"/>
        </w:rPr>
      </w:pPr>
      <w:r w:rsidRPr="000B4A63">
        <w:rPr>
          <w:rFonts w:ascii="Georgia" w:hAnsi="Georgia"/>
          <w:i/>
          <w:noProof/>
          <w:color w:val="806000" w:themeColor="accent4" w:themeShade="8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284927" wp14:editId="438B2F37">
                <wp:simplePos x="0" y="0"/>
                <wp:positionH relativeFrom="column">
                  <wp:posOffset>3463290</wp:posOffset>
                </wp:positionH>
                <wp:positionV relativeFrom="paragraph">
                  <wp:posOffset>11430</wp:posOffset>
                </wp:positionV>
                <wp:extent cx="1432560" cy="426720"/>
                <wp:effectExtent l="0" t="0" r="0" b="0"/>
                <wp:wrapNone/>
                <wp:docPr id="4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4A63" w:rsidRPr="00A63774" w:rsidRDefault="000B4A63" w:rsidP="000B4A63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A63774">
                              <w:rPr>
                                <w:rFonts w:ascii="Georgia" w:hAnsi="Georgia"/>
                                <w:b/>
                                <w:i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 xml:space="preserve">Menu </w:t>
                            </w:r>
                            <w:r w:rsidR="004F5330" w:rsidRPr="00A63774">
                              <w:rPr>
                                <w:rFonts w:ascii="Georgia" w:hAnsi="Georgia"/>
                                <w:b/>
                                <w:i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3</w:t>
                            </w:r>
                            <w:r w:rsidRPr="00A63774">
                              <w:rPr>
                                <w:rFonts w:ascii="Georgia" w:hAnsi="Georgia"/>
                                <w:b/>
                                <w:i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 xml:space="preserve"> a </w:t>
                            </w:r>
                            <w:r w:rsidR="004F5330" w:rsidRPr="00A63774">
                              <w:rPr>
                                <w:rFonts w:ascii="Georgia" w:hAnsi="Georgia"/>
                                <w:b/>
                                <w:i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4</w:t>
                            </w:r>
                            <w:r w:rsidRPr="00A63774">
                              <w:rPr>
                                <w:rFonts w:ascii="Georgia" w:hAnsi="Georgia"/>
                                <w:b/>
                                <w:i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B4A63" w:rsidRPr="000B4A63" w:rsidRDefault="000B4A63" w:rsidP="000B4A63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i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A63774">
                              <w:rPr>
                                <w:rFonts w:ascii="Georgia" w:hAnsi="Georgia"/>
                                <w:b/>
                                <w:i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7</w:t>
                            </w:r>
                            <w:r w:rsidRPr="008F280D">
                              <w:rPr>
                                <w:rFonts w:ascii="Georgia" w:hAnsi="Georgia"/>
                                <w:b/>
                                <w:i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:rsidR="00056FFD" w:rsidRPr="008F280D" w:rsidRDefault="00056FFD" w:rsidP="00056FFD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4927" id="_x0000_s1027" type="#_x0000_t202" style="position:absolute;left:0;text-align:left;margin-left:272.7pt;margin-top:.9pt;width:112.8pt;height:3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" filled="f" stroked="f" strokeweight=".5pt">
                <v:textbox>
                  <w:txbxContent>
                    <w:p w:rsidR="000B4A63" w:rsidRPr="00A63774" w:rsidRDefault="000B4A63" w:rsidP="000B4A63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A63774">
                        <w:rPr>
                          <w:rFonts w:ascii="Georgia" w:hAnsi="Georgia"/>
                          <w:b/>
                          <w:i/>
                          <w:color w:val="F2F2F2" w:themeColor="background1" w:themeShade="F2"/>
                          <w:sz w:val="20"/>
                          <w:szCs w:val="20"/>
                        </w:rPr>
                        <w:t xml:space="preserve">Menu </w:t>
                      </w:r>
                      <w:r w:rsidR="004F5330" w:rsidRPr="00A63774">
                        <w:rPr>
                          <w:rFonts w:ascii="Georgia" w:hAnsi="Georgia"/>
                          <w:b/>
                          <w:i/>
                          <w:color w:val="F2F2F2" w:themeColor="background1" w:themeShade="F2"/>
                          <w:sz w:val="20"/>
                          <w:szCs w:val="20"/>
                        </w:rPr>
                        <w:t>3</w:t>
                      </w:r>
                      <w:r w:rsidRPr="00A63774">
                        <w:rPr>
                          <w:rFonts w:ascii="Georgia" w:hAnsi="Georgia"/>
                          <w:b/>
                          <w:i/>
                          <w:color w:val="F2F2F2" w:themeColor="background1" w:themeShade="F2"/>
                          <w:sz w:val="20"/>
                          <w:szCs w:val="20"/>
                        </w:rPr>
                        <w:t xml:space="preserve"> a </w:t>
                      </w:r>
                      <w:r w:rsidR="004F5330" w:rsidRPr="00A63774">
                        <w:rPr>
                          <w:rFonts w:ascii="Georgia" w:hAnsi="Georgia"/>
                          <w:b/>
                          <w:i/>
                          <w:color w:val="F2F2F2" w:themeColor="background1" w:themeShade="F2"/>
                          <w:sz w:val="20"/>
                          <w:szCs w:val="20"/>
                        </w:rPr>
                        <w:t>4</w:t>
                      </w:r>
                      <w:r w:rsidRPr="00A63774">
                        <w:rPr>
                          <w:rFonts w:ascii="Georgia" w:hAnsi="Georgia"/>
                          <w:b/>
                          <w:i/>
                          <w:color w:val="F2F2F2" w:themeColor="background1" w:themeShade="F2"/>
                          <w:sz w:val="20"/>
                          <w:szCs w:val="20"/>
                        </w:rPr>
                        <w:t>:</w:t>
                      </w:r>
                    </w:p>
                    <w:p w:rsidR="000B4A63" w:rsidRPr="000B4A63" w:rsidRDefault="000B4A63" w:rsidP="000B4A63">
                      <w:pPr>
                        <w:spacing w:after="0"/>
                        <w:rPr>
                          <w:rFonts w:ascii="Georgia" w:hAnsi="Georgia"/>
                          <w:b/>
                          <w:i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F2F2F2" w:themeColor="background1" w:themeShade="F2"/>
                          <w:sz w:val="28"/>
                          <w:szCs w:val="28"/>
                        </w:rPr>
                        <w:t xml:space="preserve">    </w:t>
                      </w:r>
                      <w:r w:rsidR="00A63774">
                        <w:rPr>
                          <w:rFonts w:ascii="Georgia" w:hAnsi="Georgia"/>
                          <w:b/>
                          <w:i/>
                          <w:color w:val="F2F2F2" w:themeColor="background1" w:themeShade="F2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Georgia" w:hAnsi="Georgia"/>
                          <w:b/>
                          <w:i/>
                          <w:color w:val="F2F2F2" w:themeColor="background1" w:themeShade="F2"/>
                          <w:sz w:val="28"/>
                          <w:szCs w:val="28"/>
                        </w:rPr>
                        <w:t xml:space="preserve"> 7</w:t>
                      </w:r>
                      <w:r w:rsidRPr="008F280D">
                        <w:rPr>
                          <w:rFonts w:ascii="Georgia" w:hAnsi="Georgia"/>
                          <w:b/>
                          <w:i/>
                          <w:color w:val="F2F2F2" w:themeColor="background1" w:themeShade="F2"/>
                          <w:sz w:val="28"/>
                          <w:szCs w:val="28"/>
                        </w:rPr>
                        <w:t xml:space="preserve"> €</w:t>
                      </w:r>
                    </w:p>
                    <w:p w:rsidR="00056FFD" w:rsidRPr="008F280D" w:rsidRDefault="00056FFD" w:rsidP="00056FFD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4A63" w:rsidRDefault="000B4A63" w:rsidP="00400501">
      <w:pPr>
        <w:pStyle w:val="Bezriadkovania"/>
        <w:ind w:left="360"/>
        <w:rPr>
          <w:rFonts w:ascii="Georgia" w:hAnsi="Georgia"/>
        </w:rPr>
      </w:pPr>
    </w:p>
    <w:p w:rsidR="000B4A63" w:rsidRDefault="000B4A63" w:rsidP="00400501">
      <w:pPr>
        <w:pStyle w:val="Bezriadkovania"/>
        <w:ind w:left="360"/>
        <w:rPr>
          <w:rFonts w:ascii="Georgia" w:hAnsi="Georgia"/>
        </w:rPr>
      </w:pPr>
    </w:p>
    <w:p w:rsidR="000B4A63" w:rsidRDefault="000B4A63" w:rsidP="00400501">
      <w:pPr>
        <w:pStyle w:val="Bezriadkovania"/>
        <w:ind w:left="360"/>
        <w:rPr>
          <w:rFonts w:ascii="Georgia" w:hAnsi="Georgia"/>
        </w:rPr>
      </w:pP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51F43" w:rsidRPr="000B4A63" w:rsidRDefault="00672DA9" w:rsidP="00351F43">
      <w:pPr>
        <w:pStyle w:val="Bezriadkovania"/>
        <w:rPr>
          <w:rFonts w:ascii="Georgia" w:hAnsi="Georgia"/>
          <w:sz w:val="20"/>
          <w:szCs w:val="20"/>
        </w:rPr>
      </w:pPr>
      <w:r w:rsidRPr="00A05BC4">
        <w:rPr>
          <w:rFonts w:ascii="Georgia" w:hAnsi="Georgia"/>
        </w:rPr>
        <w:t xml:space="preserve">                </w:t>
      </w:r>
      <w:r w:rsidR="003D5397" w:rsidRPr="008A3B65">
        <w:rPr>
          <w:rFonts w:ascii="Georgia" w:hAnsi="Georgia"/>
        </w:rPr>
        <w:tab/>
      </w:r>
    </w:p>
    <w:p w:rsidR="00AA7DFC" w:rsidRDefault="00AA7DFC" w:rsidP="00351F43">
      <w:pPr>
        <w:pStyle w:val="Bezriadkovania"/>
        <w:rPr>
          <w:rFonts w:ascii="Georgia" w:hAnsi="Georgia"/>
          <w:b/>
          <w:sz w:val="20"/>
          <w:szCs w:val="20"/>
        </w:rPr>
      </w:pPr>
    </w:p>
    <w:p w:rsidR="00351F43" w:rsidRPr="00D43A21" w:rsidRDefault="00351F43" w:rsidP="00494C2F">
      <w:pPr>
        <w:pStyle w:val="Bezriadkovania"/>
        <w:jc w:val="center"/>
        <w:rPr>
          <w:rFonts w:ascii="Georgia" w:hAnsi="Georgia"/>
          <w:b/>
          <w:sz w:val="32"/>
          <w:szCs w:val="32"/>
        </w:rPr>
      </w:pPr>
      <w:r w:rsidRPr="00D43A21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</w:t>
      </w:r>
      <w:r w:rsidR="00C72297" w:rsidRPr="00D43A21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Pr="00D43A21">
        <w:rPr>
          <w:rFonts w:ascii="Georgia" w:hAnsi="Georgia"/>
          <w:b/>
          <w:i/>
          <w:color w:val="806000" w:themeColor="accent4" w:themeShade="80"/>
          <w:sz w:val="32"/>
          <w:szCs w:val="32"/>
        </w:rPr>
        <w:t>!</w:t>
      </w:r>
    </w:p>
    <w:p w:rsidR="00351F43" w:rsidRPr="0057415E" w:rsidRDefault="00351F43" w:rsidP="00351F43">
      <w:pPr>
        <w:pStyle w:val="Bezriadkovania"/>
        <w:rPr>
          <w:rFonts w:ascii="Georgia" w:hAnsi="Georgia"/>
          <w:b/>
        </w:rPr>
      </w:pPr>
    </w:p>
    <w:p w:rsidR="00D43A21" w:rsidRDefault="00D43A21" w:rsidP="00351F43">
      <w:pPr>
        <w:pStyle w:val="Bezriadkovania"/>
        <w:rPr>
          <w:rFonts w:ascii="Georgia" w:hAnsi="Georgia"/>
          <w:i/>
          <w:sz w:val="16"/>
          <w:szCs w:val="16"/>
        </w:rPr>
      </w:pPr>
    </w:p>
    <w:p w:rsidR="00D43A21" w:rsidRDefault="00D43A21" w:rsidP="00351F43">
      <w:pPr>
        <w:pStyle w:val="Bezriadkovania"/>
        <w:rPr>
          <w:rFonts w:ascii="Georgia" w:hAnsi="Georgia"/>
          <w:i/>
          <w:sz w:val="16"/>
          <w:szCs w:val="16"/>
        </w:rPr>
      </w:pPr>
    </w:p>
    <w:p w:rsidR="00351F43" w:rsidRPr="0012732B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3040E2">
        <w:rPr>
          <w:rFonts w:ascii="Times New Roman" w:hAnsi="Times New Roman"/>
          <w:b/>
          <w:sz w:val="18"/>
          <w:szCs w:val="16"/>
        </w:rPr>
        <w:t>0948 948 802</w:t>
      </w:r>
    </w:p>
    <w:p w:rsidR="00351F43" w:rsidRPr="002336AF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351F43" w:rsidRPr="00554269" w:rsidRDefault="00351F43" w:rsidP="00351F43">
      <w:pPr>
        <w:pStyle w:val="Bezriadkovania"/>
        <w:rPr>
          <w:rFonts w:ascii="Georgia" w:hAnsi="Georgia"/>
        </w:rPr>
      </w:pPr>
    </w:p>
    <w:p w:rsidR="00351F43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351F43" w:rsidRPr="00045384" w:rsidRDefault="00351F43" w:rsidP="00351F43">
      <w:pPr>
        <w:pStyle w:val="Bezriadkovania"/>
        <w:rPr>
          <w:rFonts w:ascii="Georgia" w:hAnsi="Georgia"/>
          <w:sz w:val="10"/>
          <w:szCs w:val="12"/>
        </w:rPr>
      </w:pP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736B5A" w:rsidRDefault="00736B5A" w:rsidP="006C7A90">
      <w:pPr>
        <w:pStyle w:val="Bezriadkovania"/>
        <w:rPr>
          <w:rFonts w:ascii="Georgia" w:hAnsi="Georgia"/>
          <w:sz w:val="12"/>
          <w:szCs w:val="12"/>
        </w:rPr>
      </w:pPr>
    </w:p>
    <w:p w:rsidR="00D43A21" w:rsidRDefault="00D43A2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  <w:bookmarkStart w:id="1" w:name="_GoBack"/>
      <w:bookmarkEnd w:id="1"/>
    </w:p>
    <w:sectPr w:rsidR="00F95ED1" w:rsidSect="008F280D"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066" w:rsidRDefault="00C26066" w:rsidP="00EC409F">
      <w:pPr>
        <w:spacing w:after="0" w:line="240" w:lineRule="auto"/>
      </w:pPr>
      <w:r>
        <w:separator/>
      </w:r>
    </w:p>
  </w:endnote>
  <w:endnote w:type="continuationSeparator" w:id="0">
    <w:p w:rsidR="00C26066" w:rsidRDefault="00C26066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066" w:rsidRDefault="00C26066" w:rsidP="00EC409F">
      <w:pPr>
        <w:spacing w:after="0" w:line="240" w:lineRule="auto"/>
      </w:pPr>
      <w:r>
        <w:separator/>
      </w:r>
    </w:p>
  </w:footnote>
  <w:footnote w:type="continuationSeparator" w:id="0">
    <w:p w:rsidR="00C26066" w:rsidRDefault="00C26066" w:rsidP="00EC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AFEC76B6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712F28"/>
    <w:multiLevelType w:val="hybridMultilevel"/>
    <w:tmpl w:val="C6A409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F7424"/>
    <w:multiLevelType w:val="hybridMultilevel"/>
    <w:tmpl w:val="9F527A00"/>
    <w:lvl w:ilvl="0" w:tplc="041B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A57AB"/>
    <w:multiLevelType w:val="hybridMultilevel"/>
    <w:tmpl w:val="A61CF7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1079F"/>
    <w:rsid w:val="00013127"/>
    <w:rsid w:val="00017DA7"/>
    <w:rsid w:val="000200FF"/>
    <w:rsid w:val="00021AAF"/>
    <w:rsid w:val="00030E5A"/>
    <w:rsid w:val="00032E37"/>
    <w:rsid w:val="0003405D"/>
    <w:rsid w:val="00034105"/>
    <w:rsid w:val="0003765E"/>
    <w:rsid w:val="00045384"/>
    <w:rsid w:val="00050B40"/>
    <w:rsid w:val="000558D8"/>
    <w:rsid w:val="00056FFD"/>
    <w:rsid w:val="00060902"/>
    <w:rsid w:val="00061110"/>
    <w:rsid w:val="000613F1"/>
    <w:rsid w:val="00067365"/>
    <w:rsid w:val="00071631"/>
    <w:rsid w:val="00074400"/>
    <w:rsid w:val="00075581"/>
    <w:rsid w:val="00097608"/>
    <w:rsid w:val="000A416D"/>
    <w:rsid w:val="000A59A3"/>
    <w:rsid w:val="000A6760"/>
    <w:rsid w:val="000B2EBF"/>
    <w:rsid w:val="000B4A63"/>
    <w:rsid w:val="000C737E"/>
    <w:rsid w:val="000D03CC"/>
    <w:rsid w:val="000E76FB"/>
    <w:rsid w:val="000F2A3A"/>
    <w:rsid w:val="000F3912"/>
    <w:rsid w:val="000F44A5"/>
    <w:rsid w:val="000F47AD"/>
    <w:rsid w:val="000F4F43"/>
    <w:rsid w:val="00105B78"/>
    <w:rsid w:val="00123713"/>
    <w:rsid w:val="00123F7C"/>
    <w:rsid w:val="001246D1"/>
    <w:rsid w:val="00126B8C"/>
    <w:rsid w:val="00127C90"/>
    <w:rsid w:val="00130495"/>
    <w:rsid w:val="00132212"/>
    <w:rsid w:val="0013439F"/>
    <w:rsid w:val="001368EF"/>
    <w:rsid w:val="00136F9E"/>
    <w:rsid w:val="001400BF"/>
    <w:rsid w:val="00141E10"/>
    <w:rsid w:val="0014359F"/>
    <w:rsid w:val="001479BE"/>
    <w:rsid w:val="00155A28"/>
    <w:rsid w:val="00165EB5"/>
    <w:rsid w:val="00170636"/>
    <w:rsid w:val="001801D8"/>
    <w:rsid w:val="0018347F"/>
    <w:rsid w:val="00197167"/>
    <w:rsid w:val="001A5E9C"/>
    <w:rsid w:val="001A6587"/>
    <w:rsid w:val="001B2BDE"/>
    <w:rsid w:val="001B354C"/>
    <w:rsid w:val="001C143C"/>
    <w:rsid w:val="001C1EA8"/>
    <w:rsid w:val="001C29E3"/>
    <w:rsid w:val="001C2A85"/>
    <w:rsid w:val="001C495A"/>
    <w:rsid w:val="001D2CEA"/>
    <w:rsid w:val="001D3057"/>
    <w:rsid w:val="001E0639"/>
    <w:rsid w:val="001F3CF9"/>
    <w:rsid w:val="001F67CC"/>
    <w:rsid w:val="0020536C"/>
    <w:rsid w:val="00206D24"/>
    <w:rsid w:val="00211C7F"/>
    <w:rsid w:val="0022122F"/>
    <w:rsid w:val="002218A5"/>
    <w:rsid w:val="00223024"/>
    <w:rsid w:val="002336AF"/>
    <w:rsid w:val="00256834"/>
    <w:rsid w:val="00256AAA"/>
    <w:rsid w:val="0027679E"/>
    <w:rsid w:val="00276DE3"/>
    <w:rsid w:val="00280646"/>
    <w:rsid w:val="002837FF"/>
    <w:rsid w:val="00285169"/>
    <w:rsid w:val="002871E4"/>
    <w:rsid w:val="002956EA"/>
    <w:rsid w:val="00295D1B"/>
    <w:rsid w:val="002A282F"/>
    <w:rsid w:val="002A63D6"/>
    <w:rsid w:val="002A70BE"/>
    <w:rsid w:val="002B0666"/>
    <w:rsid w:val="002D0D9B"/>
    <w:rsid w:val="002D66B8"/>
    <w:rsid w:val="002E5CCF"/>
    <w:rsid w:val="002F0A09"/>
    <w:rsid w:val="002F4C56"/>
    <w:rsid w:val="0030201F"/>
    <w:rsid w:val="003065D1"/>
    <w:rsid w:val="00306746"/>
    <w:rsid w:val="003214AE"/>
    <w:rsid w:val="003301A5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603D1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C1CE8"/>
    <w:rsid w:val="003D0FC6"/>
    <w:rsid w:val="003D2C0B"/>
    <w:rsid w:val="003D5397"/>
    <w:rsid w:val="003D55CE"/>
    <w:rsid w:val="003E0C04"/>
    <w:rsid w:val="003E5092"/>
    <w:rsid w:val="003F0D83"/>
    <w:rsid w:val="00400501"/>
    <w:rsid w:val="00403BDF"/>
    <w:rsid w:val="00407CFE"/>
    <w:rsid w:val="004112B8"/>
    <w:rsid w:val="004247ED"/>
    <w:rsid w:val="00433245"/>
    <w:rsid w:val="00434C76"/>
    <w:rsid w:val="00435F10"/>
    <w:rsid w:val="0044020F"/>
    <w:rsid w:val="0044160E"/>
    <w:rsid w:val="00441790"/>
    <w:rsid w:val="004453DA"/>
    <w:rsid w:val="004540D7"/>
    <w:rsid w:val="00457310"/>
    <w:rsid w:val="00460834"/>
    <w:rsid w:val="00461816"/>
    <w:rsid w:val="00462C68"/>
    <w:rsid w:val="0046785B"/>
    <w:rsid w:val="00467D37"/>
    <w:rsid w:val="004765DC"/>
    <w:rsid w:val="004820E4"/>
    <w:rsid w:val="00486CD8"/>
    <w:rsid w:val="00490829"/>
    <w:rsid w:val="00494C2F"/>
    <w:rsid w:val="004956AA"/>
    <w:rsid w:val="004A338A"/>
    <w:rsid w:val="004B3791"/>
    <w:rsid w:val="004B3F73"/>
    <w:rsid w:val="004C042A"/>
    <w:rsid w:val="004C77DE"/>
    <w:rsid w:val="004C7C98"/>
    <w:rsid w:val="004E05A7"/>
    <w:rsid w:val="004E1F2D"/>
    <w:rsid w:val="004E380F"/>
    <w:rsid w:val="004F390E"/>
    <w:rsid w:val="004F5330"/>
    <w:rsid w:val="0051407C"/>
    <w:rsid w:val="00515860"/>
    <w:rsid w:val="00516718"/>
    <w:rsid w:val="00526C50"/>
    <w:rsid w:val="005346CB"/>
    <w:rsid w:val="00535391"/>
    <w:rsid w:val="00536774"/>
    <w:rsid w:val="005423E8"/>
    <w:rsid w:val="0054362A"/>
    <w:rsid w:val="00547BA6"/>
    <w:rsid w:val="005545D9"/>
    <w:rsid w:val="0055511D"/>
    <w:rsid w:val="00561081"/>
    <w:rsid w:val="005730DB"/>
    <w:rsid w:val="0057415E"/>
    <w:rsid w:val="00575600"/>
    <w:rsid w:val="00577CF1"/>
    <w:rsid w:val="00580ABD"/>
    <w:rsid w:val="00582719"/>
    <w:rsid w:val="00590F72"/>
    <w:rsid w:val="00594C9C"/>
    <w:rsid w:val="005960AE"/>
    <w:rsid w:val="005A25D0"/>
    <w:rsid w:val="005A518D"/>
    <w:rsid w:val="005A5ED0"/>
    <w:rsid w:val="005A7EF8"/>
    <w:rsid w:val="005B615A"/>
    <w:rsid w:val="005C08C4"/>
    <w:rsid w:val="005C2AE1"/>
    <w:rsid w:val="005C342D"/>
    <w:rsid w:val="005C46D0"/>
    <w:rsid w:val="005C7E55"/>
    <w:rsid w:val="005D001D"/>
    <w:rsid w:val="005D31A4"/>
    <w:rsid w:val="005E3A81"/>
    <w:rsid w:val="005F195B"/>
    <w:rsid w:val="005F6593"/>
    <w:rsid w:val="005F6EA4"/>
    <w:rsid w:val="006001FC"/>
    <w:rsid w:val="00604FC6"/>
    <w:rsid w:val="00606FBA"/>
    <w:rsid w:val="006121AB"/>
    <w:rsid w:val="00613CE6"/>
    <w:rsid w:val="00614EE1"/>
    <w:rsid w:val="0062150C"/>
    <w:rsid w:val="00630317"/>
    <w:rsid w:val="00635D51"/>
    <w:rsid w:val="00636633"/>
    <w:rsid w:val="00641718"/>
    <w:rsid w:val="00646557"/>
    <w:rsid w:val="006469E3"/>
    <w:rsid w:val="00652B17"/>
    <w:rsid w:val="0065547A"/>
    <w:rsid w:val="00664113"/>
    <w:rsid w:val="00664F6D"/>
    <w:rsid w:val="006665F2"/>
    <w:rsid w:val="00672DA9"/>
    <w:rsid w:val="00674846"/>
    <w:rsid w:val="00675CBC"/>
    <w:rsid w:val="006821B8"/>
    <w:rsid w:val="00683515"/>
    <w:rsid w:val="00683966"/>
    <w:rsid w:val="006957A2"/>
    <w:rsid w:val="006A077C"/>
    <w:rsid w:val="006A30A7"/>
    <w:rsid w:val="006B162E"/>
    <w:rsid w:val="006B3366"/>
    <w:rsid w:val="006C1C92"/>
    <w:rsid w:val="006C7A90"/>
    <w:rsid w:val="006D2A9A"/>
    <w:rsid w:val="006E436A"/>
    <w:rsid w:val="006E470F"/>
    <w:rsid w:val="006E4ACC"/>
    <w:rsid w:val="006E4B2D"/>
    <w:rsid w:val="006E6A7C"/>
    <w:rsid w:val="006E7123"/>
    <w:rsid w:val="006F13AB"/>
    <w:rsid w:val="006F4ECB"/>
    <w:rsid w:val="00702737"/>
    <w:rsid w:val="00702947"/>
    <w:rsid w:val="007125CF"/>
    <w:rsid w:val="00715030"/>
    <w:rsid w:val="00716D31"/>
    <w:rsid w:val="00717677"/>
    <w:rsid w:val="0073191D"/>
    <w:rsid w:val="00732039"/>
    <w:rsid w:val="007329FD"/>
    <w:rsid w:val="0073406C"/>
    <w:rsid w:val="0073587A"/>
    <w:rsid w:val="00736B5A"/>
    <w:rsid w:val="0076345F"/>
    <w:rsid w:val="00781FDA"/>
    <w:rsid w:val="007821DD"/>
    <w:rsid w:val="00786E54"/>
    <w:rsid w:val="00792BA9"/>
    <w:rsid w:val="00794E72"/>
    <w:rsid w:val="007A0294"/>
    <w:rsid w:val="007B074D"/>
    <w:rsid w:val="007B4F85"/>
    <w:rsid w:val="007C240B"/>
    <w:rsid w:val="007C6CAB"/>
    <w:rsid w:val="007C74D3"/>
    <w:rsid w:val="007D114F"/>
    <w:rsid w:val="007D1DD3"/>
    <w:rsid w:val="007D26BA"/>
    <w:rsid w:val="007D73DA"/>
    <w:rsid w:val="007E78AD"/>
    <w:rsid w:val="007E78F2"/>
    <w:rsid w:val="007F1D0C"/>
    <w:rsid w:val="007F2B05"/>
    <w:rsid w:val="007F3391"/>
    <w:rsid w:val="007F43CF"/>
    <w:rsid w:val="007F4A5D"/>
    <w:rsid w:val="007F5F44"/>
    <w:rsid w:val="007F727A"/>
    <w:rsid w:val="007F752E"/>
    <w:rsid w:val="007F7DFF"/>
    <w:rsid w:val="008008FE"/>
    <w:rsid w:val="00801A99"/>
    <w:rsid w:val="00810C50"/>
    <w:rsid w:val="008111E6"/>
    <w:rsid w:val="00814612"/>
    <w:rsid w:val="00814A2D"/>
    <w:rsid w:val="00814C57"/>
    <w:rsid w:val="00814F9F"/>
    <w:rsid w:val="0081527B"/>
    <w:rsid w:val="00815981"/>
    <w:rsid w:val="00815BB0"/>
    <w:rsid w:val="008172A9"/>
    <w:rsid w:val="00817E52"/>
    <w:rsid w:val="008241DD"/>
    <w:rsid w:val="00830760"/>
    <w:rsid w:val="0084188A"/>
    <w:rsid w:val="00851FA6"/>
    <w:rsid w:val="00855C86"/>
    <w:rsid w:val="00856348"/>
    <w:rsid w:val="008565C1"/>
    <w:rsid w:val="00860811"/>
    <w:rsid w:val="0086287A"/>
    <w:rsid w:val="008642CE"/>
    <w:rsid w:val="00876383"/>
    <w:rsid w:val="00880F34"/>
    <w:rsid w:val="00883300"/>
    <w:rsid w:val="008863DB"/>
    <w:rsid w:val="0089609B"/>
    <w:rsid w:val="008971EA"/>
    <w:rsid w:val="008A3B65"/>
    <w:rsid w:val="008A4FED"/>
    <w:rsid w:val="008A6065"/>
    <w:rsid w:val="008B3869"/>
    <w:rsid w:val="008B5726"/>
    <w:rsid w:val="008B6162"/>
    <w:rsid w:val="008C757E"/>
    <w:rsid w:val="008D2B88"/>
    <w:rsid w:val="008D2F70"/>
    <w:rsid w:val="008E3EE3"/>
    <w:rsid w:val="008E433C"/>
    <w:rsid w:val="008F280D"/>
    <w:rsid w:val="008F6C99"/>
    <w:rsid w:val="00904241"/>
    <w:rsid w:val="00907E42"/>
    <w:rsid w:val="0091151F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F1E"/>
    <w:rsid w:val="0098534F"/>
    <w:rsid w:val="00986726"/>
    <w:rsid w:val="009914DE"/>
    <w:rsid w:val="0099271A"/>
    <w:rsid w:val="00994F87"/>
    <w:rsid w:val="009959C2"/>
    <w:rsid w:val="00997151"/>
    <w:rsid w:val="009A3521"/>
    <w:rsid w:val="009A53A8"/>
    <w:rsid w:val="009B26FB"/>
    <w:rsid w:val="009B4FE1"/>
    <w:rsid w:val="009B65A0"/>
    <w:rsid w:val="009B7AD9"/>
    <w:rsid w:val="009C1ED9"/>
    <w:rsid w:val="009C7F58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7207"/>
    <w:rsid w:val="00A01596"/>
    <w:rsid w:val="00A05BC4"/>
    <w:rsid w:val="00A07615"/>
    <w:rsid w:val="00A134FE"/>
    <w:rsid w:val="00A13D31"/>
    <w:rsid w:val="00A146EA"/>
    <w:rsid w:val="00A1763E"/>
    <w:rsid w:val="00A21C9B"/>
    <w:rsid w:val="00A2575A"/>
    <w:rsid w:val="00A26916"/>
    <w:rsid w:val="00A3044D"/>
    <w:rsid w:val="00A32530"/>
    <w:rsid w:val="00A34C68"/>
    <w:rsid w:val="00A367A8"/>
    <w:rsid w:val="00A41613"/>
    <w:rsid w:val="00A46864"/>
    <w:rsid w:val="00A516E9"/>
    <w:rsid w:val="00A604A8"/>
    <w:rsid w:val="00A63159"/>
    <w:rsid w:val="00A63774"/>
    <w:rsid w:val="00A66E08"/>
    <w:rsid w:val="00A6708B"/>
    <w:rsid w:val="00A75F3E"/>
    <w:rsid w:val="00A77ADC"/>
    <w:rsid w:val="00A854AE"/>
    <w:rsid w:val="00A9086E"/>
    <w:rsid w:val="00AA7DFC"/>
    <w:rsid w:val="00AB2463"/>
    <w:rsid w:val="00AB3018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4B98"/>
    <w:rsid w:val="00B33131"/>
    <w:rsid w:val="00B4180C"/>
    <w:rsid w:val="00B46918"/>
    <w:rsid w:val="00B54B4B"/>
    <w:rsid w:val="00B55124"/>
    <w:rsid w:val="00B70687"/>
    <w:rsid w:val="00B71E9A"/>
    <w:rsid w:val="00B952B5"/>
    <w:rsid w:val="00BA1FAF"/>
    <w:rsid w:val="00BA32D8"/>
    <w:rsid w:val="00BB79AE"/>
    <w:rsid w:val="00BC3DCD"/>
    <w:rsid w:val="00BC6C40"/>
    <w:rsid w:val="00BC7E00"/>
    <w:rsid w:val="00BE2AFA"/>
    <w:rsid w:val="00BE2EEB"/>
    <w:rsid w:val="00BE3F79"/>
    <w:rsid w:val="00BF2CDB"/>
    <w:rsid w:val="00BF7E63"/>
    <w:rsid w:val="00C01118"/>
    <w:rsid w:val="00C0129C"/>
    <w:rsid w:val="00C04701"/>
    <w:rsid w:val="00C04B99"/>
    <w:rsid w:val="00C05A6D"/>
    <w:rsid w:val="00C21748"/>
    <w:rsid w:val="00C25FDF"/>
    <w:rsid w:val="00C26066"/>
    <w:rsid w:val="00C268A1"/>
    <w:rsid w:val="00C43847"/>
    <w:rsid w:val="00C43A6B"/>
    <w:rsid w:val="00C57D70"/>
    <w:rsid w:val="00C63596"/>
    <w:rsid w:val="00C65C6F"/>
    <w:rsid w:val="00C67D5C"/>
    <w:rsid w:val="00C72297"/>
    <w:rsid w:val="00C73D39"/>
    <w:rsid w:val="00C75AC1"/>
    <w:rsid w:val="00C86533"/>
    <w:rsid w:val="00C93CF8"/>
    <w:rsid w:val="00C93EC4"/>
    <w:rsid w:val="00CB1A79"/>
    <w:rsid w:val="00CB436E"/>
    <w:rsid w:val="00CB4B01"/>
    <w:rsid w:val="00CB716F"/>
    <w:rsid w:val="00CD307D"/>
    <w:rsid w:val="00CE505B"/>
    <w:rsid w:val="00CF5CD7"/>
    <w:rsid w:val="00CF5F4C"/>
    <w:rsid w:val="00D03598"/>
    <w:rsid w:val="00D03D6C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3A21"/>
    <w:rsid w:val="00D47195"/>
    <w:rsid w:val="00D47590"/>
    <w:rsid w:val="00D47D29"/>
    <w:rsid w:val="00D509D8"/>
    <w:rsid w:val="00D51EE1"/>
    <w:rsid w:val="00D54E27"/>
    <w:rsid w:val="00D550ED"/>
    <w:rsid w:val="00D55CAC"/>
    <w:rsid w:val="00D572E6"/>
    <w:rsid w:val="00D65DB4"/>
    <w:rsid w:val="00D67C14"/>
    <w:rsid w:val="00D70812"/>
    <w:rsid w:val="00D70B39"/>
    <w:rsid w:val="00D70C44"/>
    <w:rsid w:val="00D713E8"/>
    <w:rsid w:val="00D71AD7"/>
    <w:rsid w:val="00D82744"/>
    <w:rsid w:val="00D87370"/>
    <w:rsid w:val="00D9190C"/>
    <w:rsid w:val="00DA70E2"/>
    <w:rsid w:val="00DB07DE"/>
    <w:rsid w:val="00DB3337"/>
    <w:rsid w:val="00DB6EED"/>
    <w:rsid w:val="00DB7314"/>
    <w:rsid w:val="00DB7BB0"/>
    <w:rsid w:val="00DC447F"/>
    <w:rsid w:val="00DD2EF5"/>
    <w:rsid w:val="00DD2FF0"/>
    <w:rsid w:val="00DD7812"/>
    <w:rsid w:val="00DE385C"/>
    <w:rsid w:val="00DF6ACF"/>
    <w:rsid w:val="00DF75BD"/>
    <w:rsid w:val="00DF79CA"/>
    <w:rsid w:val="00E0480F"/>
    <w:rsid w:val="00E12236"/>
    <w:rsid w:val="00E12C98"/>
    <w:rsid w:val="00E166D2"/>
    <w:rsid w:val="00E3195E"/>
    <w:rsid w:val="00E33179"/>
    <w:rsid w:val="00E3466A"/>
    <w:rsid w:val="00E352D1"/>
    <w:rsid w:val="00E460AA"/>
    <w:rsid w:val="00E55D3D"/>
    <w:rsid w:val="00E60D0B"/>
    <w:rsid w:val="00E61394"/>
    <w:rsid w:val="00E61E6A"/>
    <w:rsid w:val="00E62D9E"/>
    <w:rsid w:val="00E6477F"/>
    <w:rsid w:val="00E71E43"/>
    <w:rsid w:val="00E7328C"/>
    <w:rsid w:val="00E76989"/>
    <w:rsid w:val="00E813BA"/>
    <w:rsid w:val="00E952D2"/>
    <w:rsid w:val="00E95886"/>
    <w:rsid w:val="00EA45B1"/>
    <w:rsid w:val="00EA612C"/>
    <w:rsid w:val="00EA6756"/>
    <w:rsid w:val="00EB12EB"/>
    <w:rsid w:val="00EB61ED"/>
    <w:rsid w:val="00EB7F42"/>
    <w:rsid w:val="00EC3473"/>
    <w:rsid w:val="00EC409F"/>
    <w:rsid w:val="00EC5BDC"/>
    <w:rsid w:val="00ED02F1"/>
    <w:rsid w:val="00EF1CFB"/>
    <w:rsid w:val="00EF3DE5"/>
    <w:rsid w:val="00F006E3"/>
    <w:rsid w:val="00F0415B"/>
    <w:rsid w:val="00F12651"/>
    <w:rsid w:val="00F14D31"/>
    <w:rsid w:val="00F17246"/>
    <w:rsid w:val="00F21323"/>
    <w:rsid w:val="00F22AA5"/>
    <w:rsid w:val="00F23E13"/>
    <w:rsid w:val="00F356BA"/>
    <w:rsid w:val="00F359FC"/>
    <w:rsid w:val="00F364A3"/>
    <w:rsid w:val="00F41AD5"/>
    <w:rsid w:val="00F51DF6"/>
    <w:rsid w:val="00F52201"/>
    <w:rsid w:val="00F5361B"/>
    <w:rsid w:val="00F53C8F"/>
    <w:rsid w:val="00F54DCE"/>
    <w:rsid w:val="00F54F2D"/>
    <w:rsid w:val="00F56DAE"/>
    <w:rsid w:val="00F65167"/>
    <w:rsid w:val="00F66A86"/>
    <w:rsid w:val="00F71EB4"/>
    <w:rsid w:val="00F738C4"/>
    <w:rsid w:val="00F7432C"/>
    <w:rsid w:val="00F819ED"/>
    <w:rsid w:val="00F84C75"/>
    <w:rsid w:val="00F912E9"/>
    <w:rsid w:val="00F95ED1"/>
    <w:rsid w:val="00F965C2"/>
    <w:rsid w:val="00FA19F0"/>
    <w:rsid w:val="00FA3A4F"/>
    <w:rsid w:val="00FB10C6"/>
    <w:rsid w:val="00FB1D06"/>
    <w:rsid w:val="00FB1D77"/>
    <w:rsid w:val="00FB274E"/>
    <w:rsid w:val="00FB4B08"/>
    <w:rsid w:val="00FC0695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3B9C"/>
    <w:rsid w:val="00FE5D6D"/>
    <w:rsid w:val="00FE725B"/>
    <w:rsid w:val="00FF0503"/>
    <w:rsid w:val="00FF09DB"/>
    <w:rsid w:val="00FF50FA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96D6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office 365 6</cp:lastModifiedBy>
  <cp:revision>5</cp:revision>
  <cp:lastPrinted>2018-08-28T07:45:00Z</cp:lastPrinted>
  <dcterms:created xsi:type="dcterms:W3CDTF">2018-08-28T08:02:00Z</dcterms:created>
  <dcterms:modified xsi:type="dcterms:W3CDTF">2018-11-23T16:14:00Z</dcterms:modified>
</cp:coreProperties>
</file>